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7C" w:rsidRPr="00DB0FC7" w:rsidRDefault="00B323BD" w:rsidP="008A0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FC7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</w:t>
      </w:r>
      <w:r w:rsidR="008A047C" w:rsidRPr="00DB0FC7">
        <w:rPr>
          <w:rFonts w:ascii="Times New Roman" w:hAnsi="Times New Roman" w:cs="Times New Roman"/>
          <w:b/>
          <w:sz w:val="24"/>
          <w:szCs w:val="24"/>
          <w:u w:val="single"/>
        </w:rPr>
        <w:t xml:space="preserve">бщеобразовательное учреждение </w:t>
      </w:r>
    </w:p>
    <w:p w:rsidR="00175297" w:rsidRPr="00DB0FC7" w:rsidRDefault="008A047C" w:rsidP="008A0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FC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323BD" w:rsidRPr="00DB0FC7">
        <w:rPr>
          <w:rFonts w:ascii="Times New Roman" w:hAnsi="Times New Roman" w:cs="Times New Roman"/>
          <w:b/>
          <w:sz w:val="24"/>
          <w:szCs w:val="24"/>
          <w:u w:val="single"/>
        </w:rPr>
        <w:t>Средняя о</w:t>
      </w:r>
      <w:r w:rsidRPr="00DB0FC7">
        <w:rPr>
          <w:rFonts w:ascii="Times New Roman" w:hAnsi="Times New Roman" w:cs="Times New Roman"/>
          <w:b/>
          <w:sz w:val="24"/>
          <w:szCs w:val="24"/>
          <w:u w:val="single"/>
        </w:rPr>
        <w:t>бразовательная школа № 7»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Галина Станиславовна</w:t>
            </w:r>
          </w:p>
        </w:tc>
        <w:tc>
          <w:tcPr>
            <w:tcW w:w="4786" w:type="dxa"/>
          </w:tcPr>
          <w:p w:rsidR="00175297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Чайковская Елена Ивановна</w:t>
            </w:r>
          </w:p>
        </w:tc>
        <w:tc>
          <w:tcPr>
            <w:tcW w:w="4786" w:type="dxa"/>
          </w:tcPr>
          <w:p w:rsidR="00175297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Яна Александровна</w:t>
            </w:r>
          </w:p>
        </w:tc>
        <w:tc>
          <w:tcPr>
            <w:tcW w:w="4786" w:type="dxa"/>
          </w:tcPr>
          <w:p w:rsidR="00A70F66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Татьяна Николаевна</w:t>
            </w:r>
          </w:p>
        </w:tc>
        <w:tc>
          <w:tcPr>
            <w:tcW w:w="4786" w:type="dxa"/>
          </w:tcPr>
          <w:p w:rsidR="00A70F66" w:rsidRPr="007B61C5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руководитель ШМО</w:t>
            </w:r>
          </w:p>
        </w:tc>
      </w:tr>
      <w:tr w:rsidR="008A047C" w:rsidRPr="007B61C5" w:rsidTr="00175297">
        <w:tc>
          <w:tcPr>
            <w:tcW w:w="4785" w:type="dxa"/>
          </w:tcPr>
          <w:p w:rsidR="008A047C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Чибискова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Анатольевна</w:t>
            </w:r>
          </w:p>
        </w:tc>
        <w:tc>
          <w:tcPr>
            <w:tcW w:w="4786" w:type="dxa"/>
          </w:tcPr>
          <w:p w:rsidR="008A047C" w:rsidRDefault="008A047C" w:rsidP="008A0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математики, рук. ШМО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8A047C"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8A047C" w:rsidRDefault="008A047C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Федорова Татьяна Ивановна, учитель иностранного языка;</w:t>
            </w:r>
          </w:p>
          <w:p w:rsidR="00A70F66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Зятева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Николаевна, учитель иностранного языка;</w:t>
            </w:r>
          </w:p>
          <w:p w:rsidR="008D1933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Михалёва Наталья Сергеевна, учитель русского языка и литературы;</w:t>
            </w:r>
          </w:p>
          <w:p w:rsidR="008D1933" w:rsidRPr="007B61C5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Наталья Викторовна, учитель русского языка и литературы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8D1933" w:rsidRDefault="008A047C" w:rsidP="008D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8D1933">
              <w:rPr>
                <w:rFonts w:ascii="Times New Roman" w:hAnsi="Times New Roman" w:cs="Times New Roman"/>
                <w:sz w:val="24"/>
                <w:szCs w:val="24"/>
              </w:rPr>
              <w:t xml:space="preserve"> Члены: Федорова Татьяна Ивановна, учитель иностранного языка;</w:t>
            </w:r>
          </w:p>
          <w:p w:rsidR="008D1933" w:rsidRDefault="008D1933" w:rsidP="008D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Зятева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Николаевна, учитель иностранного языка;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A70F66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8D1933">
              <w:rPr>
                <w:rFonts w:ascii="Times New Roman" w:hAnsi="Times New Roman" w:cs="Times New Roman"/>
                <w:sz w:val="24"/>
                <w:szCs w:val="24"/>
              </w:rPr>
              <w:t xml:space="preserve"> Иванова Юлия Сергеевна, учитель географии и биологии;</w:t>
            </w:r>
          </w:p>
          <w:p w:rsidR="008D1933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Чайковская Елена Ивановна, зам. директора по УВР;</w:t>
            </w:r>
          </w:p>
          <w:p w:rsidR="008D1933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Чибискова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Анатольевна, учитель физики, рук. ШМО;</w:t>
            </w:r>
          </w:p>
          <w:p w:rsidR="008D1933" w:rsidRPr="007B61C5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Ольга Владимировна, учитель информатики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8D1933" w:rsidRDefault="008A047C" w:rsidP="008D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8D1933">
              <w:rPr>
                <w:rFonts w:ascii="Times New Roman" w:hAnsi="Times New Roman" w:cs="Times New Roman"/>
                <w:sz w:val="24"/>
                <w:szCs w:val="24"/>
              </w:rPr>
              <w:t xml:space="preserve"> Иванова Юлия Сергеевна, учитель географии и биологии;</w:t>
            </w:r>
          </w:p>
          <w:p w:rsidR="008D1933" w:rsidRDefault="008D1933" w:rsidP="008D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Чайковская Елена Ивановна, зам. директора по УВР;</w:t>
            </w:r>
          </w:p>
          <w:p w:rsidR="00A70F66" w:rsidRPr="007B61C5" w:rsidRDefault="00A70F66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A70F66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8D1933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</w:t>
            </w:r>
            <w:r w:rsidR="008D1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 и истории;</w:t>
            </w:r>
          </w:p>
          <w:p w:rsidR="008D1933" w:rsidRDefault="008D1933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Евгения Васильевна, учитель истории;</w:t>
            </w:r>
          </w:p>
          <w:p w:rsidR="008D1933" w:rsidRDefault="00253B5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Яна Александровна, заместитель директора по ВР;</w:t>
            </w:r>
          </w:p>
          <w:p w:rsidR="00253B5C" w:rsidRPr="007B61C5" w:rsidRDefault="00253B5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Левыкина Наталья Юрьевна, учитель ИЗО и черчения, рук. ШМО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 и истории;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Евгения Васильевна, учитель истории;</w:t>
            </w:r>
          </w:p>
          <w:p w:rsidR="00A70F66" w:rsidRPr="007B61C5" w:rsidRDefault="00A70F66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Литература </w:t>
            </w:r>
          </w:p>
        </w:tc>
        <w:tc>
          <w:tcPr>
            <w:tcW w:w="3118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Дроздова Яна Александровна, зам. </w:t>
            </w:r>
            <w:proofErr w:type="spellStart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. по ВР;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Михалёва Наталья Сергеевна, учитель русского языка и литературы;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Наталья Викторовна, учитель русского языка и литературы;</w:t>
            </w:r>
          </w:p>
          <w:p w:rsidR="00A70F66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Дерюга Людмила Павловна, учитель русского языка и литературы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Дроздова Яна Александровна, зам. </w:t>
            </w:r>
            <w:proofErr w:type="spellStart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. по ВР; Котова Наталья Викторовна, учитель русского языка и литературы;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Дроздова Яна Александровна, зам. </w:t>
            </w:r>
            <w:proofErr w:type="spellStart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. по ВР;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Левыкина Наталья Юрьевна, учитель ИЗО и черчения;</w:t>
            </w:r>
          </w:p>
          <w:p w:rsidR="00A70F66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Наталья Викторовна, учитель русского языка и литературы;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Дерюга Людмила Павловна, учитель русского языка и литературы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A70F66" w:rsidRPr="007B61C5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Дроздова Яна Александровна, зам. </w:t>
            </w:r>
            <w:proofErr w:type="spellStart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253B5C">
              <w:rPr>
                <w:rFonts w:ascii="Times New Roman" w:hAnsi="Times New Roman" w:cs="Times New Roman"/>
                <w:sz w:val="24"/>
                <w:szCs w:val="24"/>
              </w:rPr>
              <w:t>. по ВР; Левыкина Наталья Юрьевна, учитель ИЗО и черчения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обществознания и истории;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Ханина Евгения Васильевна,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Яна Александровна, заместитель директора по ВР;</w:t>
            </w:r>
          </w:p>
          <w:p w:rsidR="00A70F66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Левыкина Наталья Юрьевна, учитель ИЗО и черчения, рук. ШМО</w:t>
            </w:r>
          </w:p>
        </w:tc>
        <w:tc>
          <w:tcPr>
            <w:tcW w:w="3119" w:type="dxa"/>
          </w:tcPr>
          <w:p w:rsidR="008A047C" w:rsidRDefault="008A047C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8A04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253B5C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обществознания и истории;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</w:t>
            </w:r>
            <w:r w:rsidR="0045410E">
              <w:rPr>
                <w:rFonts w:ascii="Times New Roman" w:hAnsi="Times New Roman" w:cs="Times New Roman"/>
                <w:sz w:val="24"/>
                <w:szCs w:val="24"/>
              </w:rPr>
              <w:t xml:space="preserve">ния Васильевна, учитель </w:t>
            </w:r>
            <w:r w:rsidR="004541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</w:t>
            </w:r>
          </w:p>
          <w:p w:rsidR="00A70F66" w:rsidRPr="007B61C5" w:rsidRDefault="00A70F66" w:rsidP="008A0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5C" w:rsidRPr="007B61C5" w:rsidTr="00A70F66">
        <w:tc>
          <w:tcPr>
            <w:tcW w:w="3369" w:type="dxa"/>
          </w:tcPr>
          <w:p w:rsidR="00253B5C" w:rsidRPr="007B61C5" w:rsidRDefault="00253B5C" w:rsidP="00253B5C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Дроздова Яна Александровна,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Михалёва Наталья Сергеевна, учитель русского языка и литературы;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Наталья Викторовна, учитель русского языка и литературы;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Дерюга Людмила Павловна, учитель русского языка и литературы</w:t>
            </w:r>
          </w:p>
        </w:tc>
        <w:tc>
          <w:tcPr>
            <w:tcW w:w="3119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Дроздова Яна Александровна,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ВР; </w:t>
            </w:r>
            <w:r w:rsidR="0045410E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Татьяна Николаевна, учитель начальных классов, рук. 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5C" w:rsidRPr="007B61C5" w:rsidTr="00A70F66">
        <w:tc>
          <w:tcPr>
            <w:tcW w:w="3369" w:type="dxa"/>
          </w:tcPr>
          <w:p w:rsidR="00253B5C" w:rsidRPr="007B61C5" w:rsidRDefault="00253B5C" w:rsidP="00253B5C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Шахов Юрий Михайлович, преподаватель-организатор ОБЖ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2C7C" w:rsidRDefault="00132C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Марина Евгеньевна, зам. директора по безопасности;</w:t>
            </w:r>
          </w:p>
          <w:p w:rsidR="00132C7C" w:rsidRDefault="00132C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Игорь Александрович, учитель физической культуры;</w:t>
            </w:r>
          </w:p>
          <w:p w:rsidR="00132C7C" w:rsidRPr="007B61C5" w:rsidRDefault="00132C7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Чайковская Елена Ивановна,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3119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Шахов Юрий Михайлович, преподаватель-организатор ОБЖ;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Марина Евгеньевна, зам. директора по б</w:t>
            </w:r>
            <w:r w:rsidR="0045410E">
              <w:rPr>
                <w:rFonts w:ascii="Times New Roman" w:hAnsi="Times New Roman" w:cs="Times New Roman"/>
                <w:sz w:val="24"/>
                <w:szCs w:val="24"/>
              </w:rPr>
              <w:t>езопасности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5C" w:rsidRPr="007B61C5" w:rsidTr="00A70F66">
        <w:tc>
          <w:tcPr>
            <w:tcW w:w="3369" w:type="dxa"/>
          </w:tcPr>
          <w:p w:rsidR="00253B5C" w:rsidRPr="007B61C5" w:rsidRDefault="00253B5C" w:rsidP="00253B5C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обществознания и истории;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Евгения Васильевна, учитель истории;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Дроздова Яна Александровна, 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ВР;</w:t>
            </w:r>
          </w:p>
          <w:p w:rsidR="00253B5C" w:rsidRPr="007B61C5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Левыкина Наталья Юрьевна, учитель ИЗО и черчения, рук. ШМО</w:t>
            </w:r>
          </w:p>
        </w:tc>
        <w:tc>
          <w:tcPr>
            <w:tcW w:w="3119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Соболь Юлия Владимировна, учитель обществознания и истории;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</w:t>
            </w:r>
            <w:r w:rsidR="0045410E">
              <w:rPr>
                <w:rFonts w:ascii="Times New Roman" w:hAnsi="Times New Roman" w:cs="Times New Roman"/>
                <w:sz w:val="24"/>
                <w:szCs w:val="24"/>
              </w:rPr>
              <w:t>ния Васильевна, учитель истории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5C" w:rsidRPr="007B61C5" w:rsidTr="00A70F66">
        <w:tc>
          <w:tcPr>
            <w:tcW w:w="3369" w:type="dxa"/>
          </w:tcPr>
          <w:p w:rsidR="00253B5C" w:rsidRPr="007B61C5" w:rsidRDefault="00253B5C" w:rsidP="00253B5C">
            <w:pPr>
              <w:pStyle w:val="Default"/>
              <w:spacing w:line="360" w:lineRule="auto"/>
            </w:pPr>
            <w:r w:rsidRPr="007B61C5">
              <w:lastRenderedPageBreak/>
              <w:t xml:space="preserve">Технология </w:t>
            </w:r>
          </w:p>
        </w:tc>
        <w:tc>
          <w:tcPr>
            <w:tcW w:w="3118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 Левыкина Наталья Юрьевна, учитель ИЗО и черчения, рук. ШМО;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Шахов Юрий Михайлович,  преподаватель-организатор ОБЖ;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Чайковская Елена Ивановна,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УВР;</w:t>
            </w:r>
          </w:p>
          <w:p w:rsidR="00132C7C" w:rsidRPr="007B61C5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Дроздова Яна Александровна,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  <w:tc>
          <w:tcPr>
            <w:tcW w:w="3119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Левыкина Наталья Юрьевна, учитель ИЗО и черчения, рук. ШМО;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Шахов Юрий Михайлович,  преподаватель-организатор ОБЖ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5C" w:rsidRPr="007B61C5" w:rsidTr="00A70F66">
        <w:tc>
          <w:tcPr>
            <w:tcW w:w="3369" w:type="dxa"/>
          </w:tcPr>
          <w:p w:rsidR="00253B5C" w:rsidRPr="007B61C5" w:rsidRDefault="00253B5C" w:rsidP="00253B5C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Шахов Юрий Михайлович, преподаватель-организатор ОБЖ;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Марина Евгеньевна, зам. директора по безопасности;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Игорь Александрович, учитель физической культуры;</w:t>
            </w:r>
          </w:p>
          <w:p w:rsidR="00253B5C" w:rsidRPr="007B61C5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Чайковская Елена Ивановна, 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3119" w:type="dxa"/>
          </w:tcPr>
          <w:p w:rsidR="00253B5C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132C7C" w:rsidRDefault="00253B5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32C7C">
              <w:rPr>
                <w:rFonts w:ascii="Times New Roman" w:hAnsi="Times New Roman" w:cs="Times New Roman"/>
                <w:sz w:val="24"/>
                <w:szCs w:val="24"/>
              </w:rPr>
              <w:t xml:space="preserve"> Романов Игорь Александрович, учитель физической культуры;</w:t>
            </w:r>
          </w:p>
          <w:p w:rsidR="00132C7C" w:rsidRDefault="00132C7C" w:rsidP="0013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Шахов Юрий Михайлович, преподаватель-организатор ОБЖ</w:t>
            </w:r>
          </w:p>
          <w:p w:rsidR="00253B5C" w:rsidRPr="007B61C5" w:rsidRDefault="00253B5C" w:rsidP="00253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10E" w:rsidRPr="007B61C5" w:rsidTr="008A047C">
        <w:trPr>
          <w:trHeight w:val="348"/>
        </w:trPr>
        <w:tc>
          <w:tcPr>
            <w:tcW w:w="3369" w:type="dxa"/>
          </w:tcPr>
          <w:p w:rsidR="0045410E" w:rsidRPr="007B61C5" w:rsidRDefault="0045410E" w:rsidP="0045410E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Федорова Татьяна Ивановна, учитель иностранного языка;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Зятева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Николаевна, учитель иностранного языка;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Михалёва Наталья Сергеевна, учитель русского языка и литературы;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Наталья Викторовна, учитель русского языка и литературы</w:t>
            </w:r>
          </w:p>
        </w:tc>
        <w:tc>
          <w:tcPr>
            <w:tcW w:w="3119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Члены: Федорова Татьяна Ивановна, учитель иностранного языка;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Зятева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Николаевна, учитель иностранного языка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10E" w:rsidRPr="007B61C5" w:rsidTr="00A70F66">
        <w:tc>
          <w:tcPr>
            <w:tcW w:w="3369" w:type="dxa"/>
          </w:tcPr>
          <w:p w:rsidR="0045410E" w:rsidRPr="007B61C5" w:rsidRDefault="0045410E" w:rsidP="0045410E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Соболь Юлия Владимировна, учитель обществознания и истории;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Евгения Васильевна, учитель истории;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Яна Александровна, заместитель директора по ВР;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Левыкина Наталья Юрьевна, учитель ИЗО и черчения, рук. ШМО</w:t>
            </w:r>
          </w:p>
        </w:tc>
        <w:tc>
          <w:tcPr>
            <w:tcW w:w="3119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Соболь Юлия Владимировна, учитель обществознания и истории;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Евгения Васильевна, учитель истории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10E" w:rsidRPr="007B61C5" w:rsidTr="00A70F66">
        <w:tc>
          <w:tcPr>
            <w:tcW w:w="3369" w:type="dxa"/>
          </w:tcPr>
          <w:p w:rsidR="0045410E" w:rsidRPr="007B61C5" w:rsidRDefault="0045410E" w:rsidP="0045410E">
            <w:pPr>
              <w:pStyle w:val="Default"/>
              <w:spacing w:line="360" w:lineRule="auto"/>
            </w:pPr>
            <w:r w:rsidRPr="007B61C5">
              <w:lastRenderedPageBreak/>
              <w:t>Экология</w:t>
            </w:r>
          </w:p>
        </w:tc>
        <w:tc>
          <w:tcPr>
            <w:tcW w:w="3118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Иванова Юлия Сергеевна, учитель географии и биологии;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Чайковская Елена Ивановна, зам. директора по УВР;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Чибискова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Анатольевна, учитель физики, рук. ШМО;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 Ольга Владимировна, учитель информатики</w:t>
            </w:r>
          </w:p>
        </w:tc>
        <w:tc>
          <w:tcPr>
            <w:tcW w:w="3119" w:type="dxa"/>
          </w:tcPr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Маркова Галина Станиславовна, директор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Иванова Юлия Сергеевна, учитель географии и биологии;</w:t>
            </w:r>
          </w:p>
          <w:p w:rsidR="0045410E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Чайковская Елена Ивановна, зам. директора по УВР</w:t>
            </w:r>
          </w:p>
          <w:p w:rsidR="0045410E" w:rsidRPr="007B61C5" w:rsidRDefault="0045410E" w:rsidP="00454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32C7C"/>
    <w:rsid w:val="00175297"/>
    <w:rsid w:val="001C0F30"/>
    <w:rsid w:val="001E3E43"/>
    <w:rsid w:val="00253B5C"/>
    <w:rsid w:val="002B0001"/>
    <w:rsid w:val="003F6DF9"/>
    <w:rsid w:val="0045410E"/>
    <w:rsid w:val="006F2F47"/>
    <w:rsid w:val="00726281"/>
    <w:rsid w:val="007B61C5"/>
    <w:rsid w:val="007C1796"/>
    <w:rsid w:val="007F6685"/>
    <w:rsid w:val="008A047C"/>
    <w:rsid w:val="008C607E"/>
    <w:rsid w:val="008D1933"/>
    <w:rsid w:val="00966E4A"/>
    <w:rsid w:val="00A70F66"/>
    <w:rsid w:val="00AF5B83"/>
    <w:rsid w:val="00B323BD"/>
    <w:rsid w:val="00C856FF"/>
    <w:rsid w:val="00DB0FC7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13</cp:revision>
  <dcterms:created xsi:type="dcterms:W3CDTF">2021-09-16T14:39:00Z</dcterms:created>
  <dcterms:modified xsi:type="dcterms:W3CDTF">2021-10-07T12:17:00Z</dcterms:modified>
</cp:coreProperties>
</file>